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6600"/>
        <w:gridCol w:w="1920"/>
      </w:tblGrid>
      <w:tr w:rsidR="00341D46" w:rsidTr="00341D46">
        <w:trPr>
          <w:trHeight w:val="1981"/>
          <w:jc w:val="center"/>
        </w:trPr>
        <w:tc>
          <w:tcPr>
            <w:tcW w:w="1320" w:type="dxa"/>
          </w:tcPr>
          <w:p w:rsidR="00341D46" w:rsidRDefault="00341D46" w:rsidP="00957C15">
            <w:pPr>
              <w:rPr>
                <w:sz w:val="28"/>
              </w:rPr>
            </w:pPr>
            <w:r w:rsidRPr="0054429A">
              <w:object w:dxaOrig="781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4" o:title="" gain="71235f"/>
                </v:shape>
                <o:OLEObject Type="Embed" ProgID="Word.Picture.8" ShapeID="_x0000_i1025" DrawAspect="Content" ObjectID="_1710830166" r:id="rId5"/>
              </w:object>
            </w:r>
          </w:p>
        </w:tc>
        <w:tc>
          <w:tcPr>
            <w:tcW w:w="6600" w:type="dxa"/>
          </w:tcPr>
          <w:p w:rsidR="00341D46" w:rsidRDefault="00341D46" w:rsidP="00957C15">
            <w:pPr>
              <w:rPr>
                <w:sz w:val="16"/>
              </w:rPr>
            </w:pPr>
          </w:p>
          <w:p w:rsidR="00341D46" w:rsidRPr="00A0082E" w:rsidRDefault="00341D46" w:rsidP="00957C15">
            <w:pPr>
              <w:pStyle w:val="Cmsor1"/>
              <w:ind w:left="50"/>
              <w:rPr>
                <w:sz w:val="30"/>
              </w:rPr>
            </w:pPr>
            <w:r>
              <w:rPr>
                <w:sz w:val="30"/>
              </w:rPr>
              <w:t xml:space="preserve">    </w:t>
            </w:r>
            <w:r w:rsidRPr="00A0082E">
              <w:rPr>
                <w:sz w:val="30"/>
              </w:rPr>
              <w:t>Tass Község Önkormányzata</w:t>
            </w:r>
          </w:p>
          <w:p w:rsidR="00341D46" w:rsidRPr="0014778B" w:rsidRDefault="00341D46" w:rsidP="00957C15">
            <w:pPr>
              <w:jc w:val="center"/>
              <w:rPr>
                <w:sz w:val="16"/>
              </w:rPr>
            </w:pPr>
          </w:p>
          <w:p w:rsidR="00341D46" w:rsidRPr="00A0082E" w:rsidRDefault="00341D46" w:rsidP="00957C15">
            <w:pPr>
              <w:pStyle w:val="Cmsor2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Pr="00A0082E">
              <w:rPr>
                <w:sz w:val="24"/>
              </w:rPr>
              <w:t xml:space="preserve"> 6098 Tass Széchenyi u. 48</w:t>
            </w:r>
            <w:r>
              <w:rPr>
                <w:sz w:val="24"/>
              </w:rPr>
              <w:t>.</w:t>
            </w:r>
          </w:p>
          <w:p w:rsidR="00341D46" w:rsidRPr="0014778B" w:rsidRDefault="00341D46" w:rsidP="00957C15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Tel: 06-76/536-204 Fax:06-76-536-207</w:t>
            </w:r>
          </w:p>
          <w:p w:rsidR="00341D46" w:rsidRPr="0014778B" w:rsidRDefault="00341D46" w:rsidP="00957C15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 xml:space="preserve">e-mail: </w:t>
            </w:r>
            <w:hyperlink r:id="rId6" w:history="1">
              <w:r w:rsidRPr="0014778B">
                <w:rPr>
                  <w:rStyle w:val="Hiperhivatkozs"/>
                  <w:i/>
                  <w:iCs/>
                </w:rPr>
                <w:t>onkormanyzat@tass.hu</w:t>
              </w:r>
            </w:hyperlink>
          </w:p>
          <w:p w:rsidR="00341D46" w:rsidRPr="0014778B" w:rsidRDefault="00341D46" w:rsidP="00957C15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www.tass.hu</w:t>
            </w:r>
          </w:p>
        </w:tc>
        <w:tc>
          <w:tcPr>
            <w:tcW w:w="1920" w:type="dxa"/>
          </w:tcPr>
          <w:p w:rsidR="00341D46" w:rsidRDefault="00341D46" w:rsidP="00957C15">
            <w:pPr>
              <w:jc w:val="right"/>
              <w:rPr>
                <w:sz w:val="28"/>
              </w:rPr>
            </w:pPr>
            <w:r w:rsidRPr="006C4F41">
              <w:rPr>
                <w:sz w:val="28"/>
              </w:rPr>
              <w:object w:dxaOrig="1891" w:dyaOrig="2101">
                <v:shape id="_x0000_i1026" type="#_x0000_t75" style="width:78.75pt;height:87.75pt" o:ole="" fillcolor="window">
                  <v:imagedata r:id="rId7" o:title="" gain="72818f"/>
                </v:shape>
                <o:OLEObject Type="Embed" ProgID="Word.Picture.8" ShapeID="_x0000_i1026" DrawAspect="Content" ObjectID="_1710830167" r:id="rId8"/>
              </w:object>
            </w:r>
          </w:p>
        </w:tc>
      </w:tr>
    </w:tbl>
    <w:p w:rsidR="00341D46" w:rsidRPr="004B01E5" w:rsidRDefault="00341D46" w:rsidP="00341D46">
      <w:pPr>
        <w:jc w:val="center"/>
      </w:pPr>
    </w:p>
    <w:p w:rsidR="00341D46" w:rsidRPr="004B01E5" w:rsidRDefault="00341D46" w:rsidP="00341D46">
      <w:pPr>
        <w:jc w:val="center"/>
      </w:pPr>
      <w:r w:rsidRPr="004B01E5">
        <w:t>KÉRELEM ISKOLAKEZDÉSI TÁMOGATÁS MEGÁLLAPÍTÁSÁHOZ</w:t>
      </w:r>
    </w:p>
    <w:p w:rsidR="00341D46" w:rsidRPr="004B01E5" w:rsidRDefault="00341D46" w:rsidP="00341D46"/>
    <w:p w:rsidR="00341D46" w:rsidRDefault="00341D46" w:rsidP="00341D46"/>
    <w:p w:rsidR="00341D46" w:rsidRPr="004B01E5" w:rsidRDefault="00341D46" w:rsidP="00341D46">
      <w:r w:rsidRPr="004B01E5">
        <w:t xml:space="preserve">Alulírott kérem, hogy </w:t>
      </w:r>
      <w:proofErr w:type="gramStart"/>
      <w:r w:rsidRPr="004B01E5">
        <w:t>gyermeke(</w:t>
      </w:r>
      <w:proofErr w:type="gramEnd"/>
      <w:r w:rsidRPr="004B01E5">
        <w:t xml:space="preserve">i)m részére/részemre (a megfelelő aláhúzandó) a </w:t>
      </w:r>
      <w:r w:rsidR="001E6508">
        <w:t>202</w:t>
      </w:r>
      <w:r w:rsidR="008E139F">
        <w:t>2</w:t>
      </w:r>
      <w:r>
        <w:t>/2</w:t>
      </w:r>
      <w:r w:rsidR="008E139F">
        <w:t>3-a</w:t>
      </w:r>
      <w:r w:rsidRPr="004B01E5">
        <w:t>s tanévre iskolakezdési támogatást szíveskedjen megállapítani.</w:t>
      </w:r>
    </w:p>
    <w:p w:rsidR="00341D46" w:rsidRPr="004B01E5" w:rsidRDefault="00341D46" w:rsidP="00341D46">
      <w:r w:rsidRPr="004B01E5">
        <w:t>Az iskolakezdési támogatás megállapítását kérő:</w:t>
      </w:r>
    </w:p>
    <w:p w:rsidR="00341D46" w:rsidRPr="004B01E5" w:rsidRDefault="00341D46" w:rsidP="00341D46"/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9"/>
        <w:gridCol w:w="3533"/>
        <w:gridCol w:w="1709"/>
        <w:gridCol w:w="3240"/>
        <w:gridCol w:w="1080"/>
      </w:tblGrid>
      <w:tr w:rsidR="00341D46" w:rsidTr="00957C15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neve: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anyja neve: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születési neve: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lakóhelyének címe: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trHeight w:hRule="exact" w:val="350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születési helye, ideje: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49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közös háztartásban élő közeli hozzátartozók száma: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</w:tbl>
    <w:p w:rsidR="00341D46" w:rsidRDefault="00341D46" w:rsidP="00341D46"/>
    <w:p w:rsidR="00341D46" w:rsidRPr="004B01E5" w:rsidRDefault="00341D46" w:rsidP="00341D46">
      <w:r w:rsidRPr="004B01E5">
        <w:t>A kérelem benyújtásának időpontjában támogatást kérővel közös háztartásban élő, az egy főre jutó jövedelem számítása szempontjából figyelembe vehető közeli hozzátartozók adatai:</w:t>
      </w:r>
    </w:p>
    <w:p w:rsidR="00341D46" w:rsidRPr="004B01E5" w:rsidRDefault="00341D46" w:rsidP="00341D46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845"/>
        <w:gridCol w:w="2041"/>
        <w:gridCol w:w="2551"/>
        <w:gridCol w:w="1985"/>
        <w:gridCol w:w="3402"/>
        <w:gridCol w:w="1417"/>
      </w:tblGrid>
      <w:tr w:rsidR="00341D46" w:rsidTr="00957C15">
        <w:trPr>
          <w:trHeight w:hRule="exact" w:val="1172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>
            <w:pPr>
              <w:jc w:val="center"/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Pr="004B01E5" w:rsidRDefault="00341D46" w:rsidP="00957C15">
            <w:pPr>
              <w:jc w:val="center"/>
            </w:pPr>
          </w:p>
          <w:p w:rsidR="00341D46" w:rsidRDefault="00341D46" w:rsidP="00957C15">
            <w:pPr>
              <w:jc w:val="center"/>
            </w:pPr>
          </w:p>
          <w:p w:rsidR="00341D46" w:rsidRPr="004B01E5" w:rsidRDefault="00341D46" w:rsidP="00957C15">
            <w:pPr>
              <w:jc w:val="center"/>
            </w:pPr>
            <w:r w:rsidRPr="004B01E5">
              <w:t>Név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>
            <w:pPr>
              <w:jc w:val="center"/>
            </w:pPr>
          </w:p>
          <w:p w:rsidR="00341D46" w:rsidRDefault="00341D46" w:rsidP="00957C15">
            <w:pPr>
              <w:jc w:val="center"/>
            </w:pPr>
          </w:p>
          <w:p w:rsidR="00341D46" w:rsidRPr="004B01E5" w:rsidRDefault="00341D46" w:rsidP="00957C15">
            <w:pPr>
              <w:jc w:val="center"/>
            </w:pPr>
            <w:r>
              <w:t>TAJ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pPr>
              <w:jc w:val="center"/>
            </w:pPr>
          </w:p>
          <w:p w:rsidR="00341D46" w:rsidRDefault="00341D46" w:rsidP="00957C15">
            <w:pPr>
              <w:jc w:val="center"/>
            </w:pPr>
          </w:p>
          <w:p w:rsidR="00341D46" w:rsidRPr="004B01E5" w:rsidRDefault="00341D46" w:rsidP="00957C15">
            <w:pPr>
              <w:jc w:val="center"/>
            </w:pPr>
            <w:r w:rsidRPr="004B01E5">
              <w:t>Születési hely, idő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pPr>
              <w:jc w:val="center"/>
            </w:pPr>
          </w:p>
          <w:p w:rsidR="00341D46" w:rsidRDefault="00341D46" w:rsidP="00957C15">
            <w:pPr>
              <w:jc w:val="center"/>
            </w:pPr>
          </w:p>
          <w:p w:rsidR="00341D46" w:rsidRPr="004B01E5" w:rsidRDefault="00341D46" w:rsidP="00957C15">
            <w:pPr>
              <w:jc w:val="center"/>
            </w:pPr>
            <w:r w:rsidRPr="004B01E5">
              <w:t>Anyja neve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1B0F9C">
            <w:pPr>
              <w:jc w:val="center"/>
            </w:pPr>
            <w:r w:rsidRPr="004B01E5">
              <w:t xml:space="preserve">Oktatási intézmény, amelyben a tanuló/hallgató tanulmányait a </w:t>
            </w:r>
            <w:r w:rsidR="007E5908">
              <w:t>202</w:t>
            </w:r>
            <w:r w:rsidR="008E139F">
              <w:t>2</w:t>
            </w:r>
            <w:r w:rsidR="007E5908">
              <w:t>/2</w:t>
            </w:r>
            <w:r w:rsidR="008E139F">
              <w:t>3-a</w:t>
            </w:r>
            <w:r w:rsidRPr="004B01E5">
              <w:t>s tanévben folytatja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pPr>
              <w:jc w:val="center"/>
            </w:pPr>
            <w:r w:rsidRPr="004B01E5">
              <w:t>Gyermekemre tekintettel kérem az iskolakezdési támogatás megállapítását</w:t>
            </w:r>
          </w:p>
        </w:tc>
      </w:tr>
      <w:tr w:rsidR="00341D46" w:rsidTr="00957C15">
        <w:trPr>
          <w:gridAfter w:val="2"/>
          <w:wAfter w:w="4819" w:type="dxa"/>
          <w:trHeight w:hRule="exact" w:val="56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- házastársa, élettársa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gridAfter w:val="2"/>
          <w:wAfter w:w="4819" w:type="dxa"/>
          <w:trHeight w:hRule="exact" w:val="341"/>
        </w:trPr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- egyéb rokon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gridAfter w:val="2"/>
          <w:wAfter w:w="4819" w:type="dxa"/>
          <w:trHeight w:hRule="exact" w:val="341"/>
        </w:trPr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gridAfter w:val="2"/>
          <w:wAfter w:w="4819" w:type="dxa"/>
          <w:trHeight w:hRule="exact" w:val="341"/>
        </w:trPr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trHeight w:hRule="exact" w:val="34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- gyermekei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  <w:tr w:rsidR="00341D46" w:rsidTr="00957C15">
        <w:trPr>
          <w:trHeight w:hRule="exact" w:val="341"/>
        </w:trPr>
        <w:tc>
          <w:tcPr>
            <w:tcW w:w="154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  <w:tr w:rsidR="00341D46" w:rsidTr="00957C15">
        <w:trPr>
          <w:trHeight w:hRule="exact" w:val="341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  <w:tr w:rsidR="00341D46" w:rsidTr="00957C15">
        <w:trPr>
          <w:trHeight w:hRule="exact" w:val="336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  <w:tr w:rsidR="00341D46" w:rsidTr="00957C15">
        <w:trPr>
          <w:trHeight w:hRule="exact" w:val="341"/>
        </w:trPr>
        <w:tc>
          <w:tcPr>
            <w:tcW w:w="1541" w:type="dxa"/>
            <w:vMerge/>
            <w:tcBorders>
              <w:left w:val="nil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  <w:tr w:rsidR="00341D46" w:rsidTr="00957C15">
        <w:trPr>
          <w:trHeight w:hRule="exact" w:val="285"/>
        </w:trPr>
        <w:tc>
          <w:tcPr>
            <w:tcW w:w="154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1D46" w:rsidRDefault="00341D46" w:rsidP="00957C15"/>
        </w:tc>
        <w:tc>
          <w:tcPr>
            <w:tcW w:w="20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Igen/Nem</w:t>
            </w:r>
          </w:p>
        </w:tc>
      </w:tr>
    </w:tbl>
    <w:p w:rsidR="00341D46" w:rsidRDefault="00341D46" w:rsidP="00341D46">
      <w:pPr>
        <w:sectPr w:rsidR="00341D46" w:rsidSect="00341D46">
          <w:pgSz w:w="16840" w:h="11900" w:orient="landscape"/>
          <w:pgMar w:top="284" w:right="840" w:bottom="142" w:left="840" w:header="708" w:footer="708" w:gutter="0"/>
          <w:cols w:space="708"/>
          <w:docGrid w:linePitch="272"/>
        </w:sectPr>
      </w:pPr>
    </w:p>
    <w:p w:rsidR="00341D46" w:rsidRDefault="00341D46" w:rsidP="00341D46"/>
    <w:p w:rsidR="00341D46" w:rsidRPr="004B01E5" w:rsidRDefault="00341D46" w:rsidP="00341D46">
      <w:pPr>
        <w:jc w:val="center"/>
      </w:pPr>
      <w:r w:rsidRPr="004B01E5">
        <w:t>JÖVEDELMI ADATOK</w:t>
      </w:r>
    </w:p>
    <w:p w:rsidR="00341D46" w:rsidRPr="004B01E5" w:rsidRDefault="00341D46" w:rsidP="00341D46"/>
    <w:p w:rsidR="00341D46" w:rsidRDefault="00341D46" w:rsidP="00341D46"/>
    <w:p w:rsidR="00341D46" w:rsidRDefault="00341D46" w:rsidP="00341D46"/>
    <w:p w:rsidR="00341D46" w:rsidRDefault="00341D46" w:rsidP="00341D46"/>
    <w:tbl>
      <w:tblPr>
        <w:tblW w:w="9783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0"/>
        <w:gridCol w:w="1344"/>
        <w:gridCol w:w="1445"/>
        <w:gridCol w:w="1450"/>
        <w:gridCol w:w="1094"/>
      </w:tblGrid>
      <w:tr w:rsidR="00341D46" w:rsidTr="008E139F">
        <w:trPr>
          <w:trHeight w:hRule="exact" w:val="1760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  <w:p w:rsidR="00341D46" w:rsidRDefault="00341D46" w:rsidP="00957C15">
            <w:r>
              <w:t>A</w:t>
            </w:r>
            <w:r w:rsidRPr="004B01E5">
              <w:t xml:space="preserve"> j</w:t>
            </w:r>
            <w:r>
              <w:t>ö</w:t>
            </w:r>
            <w:r w:rsidRPr="004B01E5">
              <w:t>vedelme</w:t>
            </w:r>
            <w:r>
              <w:t>k</w:t>
            </w:r>
            <w:r w:rsidRPr="004B01E5">
              <w:t xml:space="preserve"> tí</w:t>
            </w:r>
            <w:r>
              <w:t>pu</w:t>
            </w:r>
            <w:r w:rsidRPr="004B01E5">
              <w:t>sai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  <w:p w:rsidR="00341D46" w:rsidRPr="004B01E5" w:rsidRDefault="00341D46" w:rsidP="00957C15">
            <w:r w:rsidRPr="004B01E5">
              <w:t>A kérelmező jövedelme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A kérelmezővel közös háztartásban élő házastárs (élettárs) jövedelme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A kérelmezővel közös háztartásban élő egyéb rokon jövedelme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  <w:p w:rsidR="00341D46" w:rsidRPr="004B01E5" w:rsidRDefault="00341D46" w:rsidP="00957C15">
            <w:r w:rsidRPr="004B01E5">
              <w:t>Összesen</w:t>
            </w:r>
          </w:p>
        </w:tc>
      </w:tr>
      <w:tr w:rsidR="00341D46" w:rsidTr="008E139F">
        <w:trPr>
          <w:trHeight w:hRule="exact" w:val="1138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1. Munkaviszonyból</w:t>
            </w:r>
            <w:proofErr w:type="gramStart"/>
            <w:r w:rsidRPr="004B01E5">
              <w:t>,    munkavégzésre</w:t>
            </w:r>
            <w:proofErr w:type="gramEnd"/>
            <w:r w:rsidRPr="004B01E5">
              <w:t>/foglalkoztatásra    irányuló egyéb jogviszonyból származó jövedelem és táppénz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8E139F">
        <w:trPr>
          <w:trHeight w:hRule="exact" w:val="842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2. Társas és egyéni vállalkozásból, őstermelői, illetve szellemi és más önálló tevékenységből származó jövedelem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8E139F">
        <w:trPr>
          <w:trHeight w:hRule="exact" w:val="85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3. Nyugellátás, megváltozott munkaképességű személyek ellátásai (pl.: rokkantsági ellátás, rehabilitációs ellátás) egyéb nyugdíjszerű rendszeres szociális ellátások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8E139F">
        <w:trPr>
          <w:trHeight w:hRule="exact" w:val="852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smartTag w:uri="urn:schemas-microsoft-com:office:smarttags" w:element="metricconverter">
              <w:smartTagPr>
                <w:attr w:name="ProductID" w:val="4. A"/>
              </w:smartTagPr>
              <w:r w:rsidRPr="004B01E5">
                <w:t>4. A</w:t>
              </w:r>
            </w:smartTag>
            <w:r w:rsidRPr="004B01E5"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8E139F">
        <w:trPr>
          <w:trHeight w:hRule="exact" w:val="850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5.   Önkormányzat</w:t>
            </w:r>
            <w:proofErr w:type="gramStart"/>
            <w:r w:rsidRPr="004B01E5">
              <w:t>,  járási</w:t>
            </w:r>
            <w:proofErr w:type="gramEnd"/>
            <w:r w:rsidRPr="004B01E5">
              <w:t xml:space="preserve">   hivatal   és   munkaügyi  szervek  által folyósított rendszeres pénzbeli ellátások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8E139F">
        <w:trPr>
          <w:trHeight w:hRule="exact" w:val="834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r w:rsidRPr="004B01E5">
              <w:t>6. Egyéb jövedelem (különösen: kapott tartás-, ösztöndíj, értékpapírból származó jövedelem, kis összegű kifizetések stb.)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trHeight w:hRule="exact" w:val="571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/>
          <w:p w:rsidR="00341D46" w:rsidRPr="004B01E5" w:rsidRDefault="00341D46" w:rsidP="00957C15">
            <w:smartTag w:uri="urn:schemas-microsoft-com:office:smarttags" w:element="metricconverter">
              <w:smartTagPr>
                <w:attr w:name="ProductID" w:val="7. A"/>
              </w:smartTagPr>
              <w:r w:rsidRPr="004B01E5">
                <w:t>7. A</w:t>
              </w:r>
            </w:smartTag>
            <w:r w:rsidRPr="004B01E5">
              <w:t xml:space="preserve"> család összes nettó jövedelme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  <w:tr w:rsidR="00341D46" w:rsidTr="00957C15">
        <w:trPr>
          <w:trHeight w:hRule="exact" w:val="566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Pr="004B01E5" w:rsidRDefault="00341D46" w:rsidP="00957C15">
            <w:smartTag w:uri="urn:schemas-microsoft-com:office:smarttags" w:element="metricconverter">
              <w:smartTagPr>
                <w:attr w:name="ProductID" w:val="8. A"/>
              </w:smartTagPr>
              <w:r w:rsidRPr="004B01E5">
                <w:t>8. A</w:t>
              </w:r>
            </w:smartTag>
            <w:r w:rsidRPr="004B01E5">
              <w:t xml:space="preserve"> család összes nettó jövedelmét csökkentő tényezők (fizetett tartásdíj összege)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D46" w:rsidRDefault="00341D46" w:rsidP="00957C15"/>
        </w:tc>
      </w:tr>
    </w:tbl>
    <w:p w:rsidR="00341D46" w:rsidRDefault="00341D46" w:rsidP="00341D46"/>
    <w:p w:rsidR="00341D46" w:rsidRDefault="00341D46" w:rsidP="00341D46">
      <w:r w:rsidRPr="004B01E5">
        <w:t>E</w:t>
      </w:r>
      <w:r>
        <w:t>gy</w:t>
      </w:r>
      <w:r w:rsidRPr="004B01E5">
        <w:t xml:space="preserve"> </w:t>
      </w:r>
      <w:r>
        <w:t>f</w:t>
      </w:r>
      <w:r w:rsidRPr="004B01E5">
        <w:t>őr</w:t>
      </w:r>
      <w:r>
        <w:t>e</w:t>
      </w:r>
      <w:r w:rsidRPr="004B01E5">
        <w:t xml:space="preserve"> j</w:t>
      </w:r>
      <w:r>
        <w:t>u</w:t>
      </w:r>
      <w:r w:rsidRPr="004B01E5">
        <w:t>t</w:t>
      </w:r>
      <w:r>
        <w:t>ó</w:t>
      </w:r>
      <w:r w:rsidRPr="004B01E5">
        <w:t xml:space="preserve"> hav</w:t>
      </w:r>
      <w:r>
        <w:t xml:space="preserve">i </w:t>
      </w:r>
      <w:r w:rsidRPr="004B01E5">
        <w:t>csalá</w:t>
      </w:r>
      <w:r>
        <w:t>di</w:t>
      </w:r>
      <w:r w:rsidRPr="004B01E5">
        <w:t xml:space="preserve"> nett</w:t>
      </w:r>
      <w:r>
        <w:t xml:space="preserve">ó </w:t>
      </w:r>
      <w:r w:rsidRPr="004B01E5">
        <w:t>jö</w:t>
      </w:r>
      <w:r>
        <w:t>v</w:t>
      </w:r>
      <w:r w:rsidRPr="004B01E5">
        <w:t>e</w:t>
      </w:r>
      <w:r>
        <w:t>d</w:t>
      </w:r>
      <w:r w:rsidRPr="004B01E5">
        <w:t>ele</w:t>
      </w:r>
      <w:r>
        <w:t>m</w:t>
      </w:r>
      <w:r w:rsidRPr="004B01E5">
        <w:t xml:space="preserve"> (ügyintéző tölti ki)</w:t>
      </w:r>
      <w:proofErr w:type="gramStart"/>
      <w:r w:rsidRPr="004B01E5">
        <w:t>: ..</w:t>
      </w:r>
      <w:proofErr w:type="gramEnd"/>
      <w:r w:rsidRPr="004B01E5">
        <w:t>..............................</w:t>
      </w:r>
      <w:r>
        <w:t>.</w:t>
      </w:r>
      <w:r w:rsidRPr="004B01E5">
        <w:t xml:space="preserve"> Ft/hó</w:t>
      </w:r>
      <w:r>
        <w:t>.</w:t>
      </w:r>
    </w:p>
    <w:p w:rsidR="00341D46" w:rsidRPr="004B01E5" w:rsidRDefault="00341D46" w:rsidP="00341D46"/>
    <w:p w:rsidR="00341D46" w:rsidRDefault="00341D46" w:rsidP="00341D46">
      <w:r w:rsidRPr="004B01E5">
        <w:t>A kérelemhez mellékelni kell a jövedelemnyilatkozatban feltüntetett jövedelmek valódiságának igazolására szolgáló iratokat a megelőző egy havi átlagos nettó jövedelmekről. B</w:t>
      </w:r>
      <w:r>
        <w:t>ü</w:t>
      </w:r>
      <w:r w:rsidRPr="004B01E5">
        <w:t>ntetőjo</w:t>
      </w:r>
      <w:r>
        <w:t>gi</w:t>
      </w:r>
      <w:r w:rsidRPr="004B01E5">
        <w:t xml:space="preserve"> </w:t>
      </w:r>
      <w:r>
        <w:t>f</w:t>
      </w:r>
      <w:r w:rsidRPr="004B01E5">
        <w:t>elelőssé</w:t>
      </w:r>
      <w:r>
        <w:t>g</w:t>
      </w:r>
      <w:r w:rsidRPr="004B01E5">
        <w:t>e</w:t>
      </w:r>
      <w:r>
        <w:t>m</w:t>
      </w:r>
      <w:r w:rsidRPr="004B01E5">
        <w:t xml:space="preserve"> t</w:t>
      </w:r>
      <w:r>
        <w:t>ud</w:t>
      </w:r>
      <w:r w:rsidRPr="004B01E5">
        <w:t>atába</w:t>
      </w:r>
      <w:r>
        <w:t>n</w:t>
      </w:r>
      <w:r w:rsidRPr="004B01E5">
        <w:t xml:space="preserve"> </w:t>
      </w:r>
      <w:r>
        <w:t>k</w:t>
      </w:r>
      <w:r w:rsidRPr="004B01E5">
        <w:t>ijele</w:t>
      </w:r>
      <w:r>
        <w:t>n</w:t>
      </w:r>
      <w:r w:rsidRPr="004B01E5">
        <w:t>tem</w:t>
      </w:r>
      <w:r>
        <w:t xml:space="preserve">, </w:t>
      </w:r>
      <w:r w:rsidRPr="004B01E5">
        <w:t>ho</w:t>
      </w:r>
      <w:r>
        <w:t>gy</w:t>
      </w:r>
      <w:r w:rsidRPr="004B01E5">
        <w:t xml:space="preserve"> </w:t>
      </w:r>
      <w:r>
        <w:t>a</w:t>
      </w:r>
      <w:r w:rsidRPr="004B01E5">
        <w:t xml:space="preserve"> </w:t>
      </w:r>
      <w:r>
        <w:t>k</w:t>
      </w:r>
      <w:r w:rsidRPr="004B01E5">
        <w:t>özöl</w:t>
      </w:r>
      <w:r>
        <w:t>t</w:t>
      </w:r>
      <w:r w:rsidRPr="004B01E5">
        <w:t xml:space="preserve"> a</w:t>
      </w:r>
      <w:r>
        <w:t>d</w:t>
      </w:r>
      <w:r w:rsidRPr="004B01E5">
        <w:t>ato</w:t>
      </w:r>
      <w:r>
        <w:t>k</w:t>
      </w:r>
      <w:r w:rsidRPr="004B01E5">
        <w:t xml:space="preserve"> </w:t>
      </w:r>
      <w:r>
        <w:t>a</w:t>
      </w:r>
      <w:r w:rsidRPr="004B01E5">
        <w:t xml:space="preserve"> valóságna</w:t>
      </w:r>
      <w:r>
        <w:t>k</w:t>
      </w:r>
      <w:r w:rsidRPr="004B01E5">
        <w:t xml:space="preserve"> me</w:t>
      </w:r>
      <w:r>
        <w:t>g</w:t>
      </w:r>
      <w:r w:rsidRPr="004B01E5">
        <w:t>felelnek</w:t>
      </w:r>
      <w:r>
        <w:t>.</w:t>
      </w:r>
    </w:p>
    <w:p w:rsidR="00341D46" w:rsidRDefault="00341D46" w:rsidP="00341D46"/>
    <w:p w:rsidR="00341D46" w:rsidRDefault="00341D46" w:rsidP="00341D46">
      <w:r w:rsidRPr="004B01E5">
        <w:t>Tass, 20</w:t>
      </w:r>
      <w:r>
        <w:t>2</w:t>
      </w:r>
      <w:r w:rsidR="001E6508">
        <w:t>2</w:t>
      </w:r>
      <w:r>
        <w:t xml:space="preserve">. </w:t>
      </w:r>
      <w:r w:rsidRPr="004B01E5">
        <w:t>.....................................................</w:t>
      </w:r>
      <w:r>
        <w:t>.</w:t>
      </w:r>
    </w:p>
    <w:p w:rsidR="00341D46" w:rsidRPr="004B01E5" w:rsidRDefault="00341D46" w:rsidP="00341D46"/>
    <w:p w:rsidR="00341D46" w:rsidRDefault="00341D46" w:rsidP="00341D46"/>
    <w:p w:rsidR="00341D46" w:rsidRDefault="00341D46" w:rsidP="00341D46"/>
    <w:p w:rsidR="00341D46" w:rsidRDefault="00341D46" w:rsidP="00341D46"/>
    <w:p w:rsidR="00341D46" w:rsidRDefault="00341D46" w:rsidP="00341D46">
      <w:pPr>
        <w:jc w:val="center"/>
      </w:pPr>
    </w:p>
    <w:p w:rsidR="00341D46" w:rsidRDefault="00341D46" w:rsidP="00341D46">
      <w:pPr>
        <w:jc w:val="center"/>
      </w:pPr>
      <w:r>
        <w:t>…………………………………………………..</w:t>
      </w:r>
    </w:p>
    <w:p w:rsidR="00341D46" w:rsidRDefault="00341D46" w:rsidP="00341D46">
      <w:pPr>
        <w:jc w:val="center"/>
      </w:pPr>
      <w:proofErr w:type="gramStart"/>
      <w:r w:rsidRPr="004B01E5">
        <w:t>a</w:t>
      </w:r>
      <w:r>
        <w:t>z</w:t>
      </w:r>
      <w:proofErr w:type="gramEnd"/>
      <w:r w:rsidRPr="004B01E5">
        <w:t xml:space="preserve"> is</w:t>
      </w:r>
      <w:r>
        <w:t>k</w:t>
      </w:r>
      <w:r w:rsidRPr="004B01E5">
        <w:t>ola</w:t>
      </w:r>
      <w:r>
        <w:t>k</w:t>
      </w:r>
      <w:r w:rsidRPr="004B01E5">
        <w:t>ez</w:t>
      </w:r>
      <w:r>
        <w:t>d</w:t>
      </w:r>
      <w:r w:rsidRPr="004B01E5">
        <w:t>és</w:t>
      </w:r>
      <w:r>
        <w:t>i</w:t>
      </w:r>
      <w:r w:rsidRPr="004B01E5">
        <w:t xml:space="preserve"> támo</w:t>
      </w:r>
      <w:r>
        <w:t>g</w:t>
      </w:r>
      <w:r w:rsidRPr="004B01E5">
        <w:t>atás</w:t>
      </w:r>
      <w:r>
        <w:t>t</w:t>
      </w:r>
      <w:r w:rsidRPr="004B01E5">
        <w:t xml:space="preserve"> i</w:t>
      </w:r>
      <w:r>
        <w:t>g</w:t>
      </w:r>
      <w:r w:rsidRPr="004B01E5">
        <w:t>ényl</w:t>
      </w:r>
      <w:r>
        <w:t>ő</w:t>
      </w:r>
    </w:p>
    <w:sectPr w:rsidR="00341D46" w:rsidSect="008E13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D46"/>
    <w:rsid w:val="001B0F9C"/>
    <w:rsid w:val="001E6508"/>
    <w:rsid w:val="00341D46"/>
    <w:rsid w:val="003E2F45"/>
    <w:rsid w:val="0054429A"/>
    <w:rsid w:val="00681B97"/>
    <w:rsid w:val="007E5908"/>
    <w:rsid w:val="0085293F"/>
    <w:rsid w:val="008E139F"/>
    <w:rsid w:val="00A71212"/>
    <w:rsid w:val="00AA4272"/>
    <w:rsid w:val="00B3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41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41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1D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41D4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rsid w:val="00341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ormanyzat@tass.h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6</cp:revision>
  <dcterms:created xsi:type="dcterms:W3CDTF">2021-04-26T08:36:00Z</dcterms:created>
  <dcterms:modified xsi:type="dcterms:W3CDTF">2022-04-07T07:50:00Z</dcterms:modified>
</cp:coreProperties>
</file>